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EB296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09.09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EB296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15.09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006"/>
        <w:gridCol w:w="3934"/>
      </w:tblGrid>
      <w:tr w:rsidR="00EB2965" w:rsidRPr="00EB2965" w:rsidTr="00EB2965">
        <w:tc>
          <w:tcPr>
            <w:tcW w:w="631" w:type="dxa"/>
          </w:tcPr>
          <w:p w:rsidR="00EB2965" w:rsidRPr="00EB2965" w:rsidRDefault="00EB2965" w:rsidP="00EB296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EB2965">
              <w:rPr>
                <w:rFonts w:ascii="Дистанционное обучениеTimes New" w:hAnsi="Дистанционное обучениеTimes New" w:cs="Times New Roman"/>
              </w:rPr>
              <w:t>№п\п</w:t>
            </w:r>
          </w:p>
        </w:tc>
        <w:tc>
          <w:tcPr>
            <w:tcW w:w="5006" w:type="dxa"/>
          </w:tcPr>
          <w:p w:rsidR="00EB2965" w:rsidRPr="00EB2965" w:rsidRDefault="00EB2965" w:rsidP="00EB296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934" w:type="dxa"/>
          </w:tcPr>
          <w:p w:rsidR="00EB2965" w:rsidRPr="00EB2965" w:rsidRDefault="00EB2965" w:rsidP="00EB296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EB2965" w:rsidRPr="00EB2965" w:rsidTr="00EB2965">
        <w:tc>
          <w:tcPr>
            <w:tcW w:w="631" w:type="dxa"/>
          </w:tcPr>
          <w:p w:rsidR="00EB2965" w:rsidRPr="00EB2965" w:rsidRDefault="00647818" w:rsidP="00EB2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5006" w:type="dxa"/>
          </w:tcPr>
          <w:p w:rsidR="00EB2965" w:rsidRPr="00EB2965" w:rsidRDefault="00EB2965" w:rsidP="00EB2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Музыкально-ритмическая игра. </w:t>
            </w:r>
            <w:r w:rsidRPr="00EB2965">
              <w:rPr>
                <w:rFonts w:ascii="Times New Roman" w:hAnsi="Times New Roman" w:cs="Times New Roman"/>
              </w:rPr>
              <w:t xml:space="preserve">       </w:t>
            </w:r>
            <w:hyperlink r:id="rId5" w:history="1">
              <w:r w:rsidRPr="00EB2965">
                <w:rPr>
                  <w:rStyle w:val="a3"/>
                  <w:rFonts w:ascii="Times New Roman" w:hAnsi="Times New Roman" w:cs="Times New Roman"/>
                </w:rPr>
                <w:t>https://www.youtube.com/watch?v=GHuDXIZKfhY&amp;list=PLZxq480pAn1hdGq0Uvi5wXmf4hgiTlRSY&amp;index=5</w:t>
              </w:r>
            </w:hyperlink>
          </w:p>
        </w:tc>
        <w:tc>
          <w:tcPr>
            <w:tcW w:w="3934" w:type="dxa"/>
          </w:tcPr>
          <w:p w:rsidR="00EB2965" w:rsidRPr="00EB2965" w:rsidRDefault="00EB2965" w:rsidP="00EB2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Хлопаем короткие и длинные доли.</w:t>
            </w:r>
          </w:p>
        </w:tc>
      </w:tr>
    </w:tbl>
    <w:p w:rsidR="002E44A4" w:rsidRDefault="002E44A4" w:rsidP="00EB2965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 w:rsidR="0083595B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843"/>
        <w:gridCol w:w="3867"/>
      </w:tblGrid>
      <w:tr w:rsidR="002E44A4" w:rsidRPr="00C46A30" w:rsidTr="00322F14">
        <w:tc>
          <w:tcPr>
            <w:tcW w:w="861" w:type="dxa"/>
          </w:tcPr>
          <w:p w:rsidR="002E44A4" w:rsidRPr="00C46A3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№п/п</w:t>
            </w:r>
          </w:p>
        </w:tc>
        <w:tc>
          <w:tcPr>
            <w:tcW w:w="4843" w:type="dxa"/>
          </w:tcPr>
          <w:p w:rsidR="002E44A4" w:rsidRPr="00C46A3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867" w:type="dxa"/>
          </w:tcPr>
          <w:p w:rsidR="002E44A4" w:rsidRPr="00C46A3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EB2965" w:rsidRPr="0083595B" w:rsidTr="00322F14">
        <w:tc>
          <w:tcPr>
            <w:tcW w:w="861" w:type="dxa"/>
          </w:tcPr>
          <w:p w:rsidR="00EB2965" w:rsidRPr="0083595B" w:rsidRDefault="00EB2965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EB2965" w:rsidRPr="0083595B" w:rsidRDefault="0083595B" w:rsidP="006478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Положения рук в </w:t>
            </w:r>
            <w:r w:rsidR="0064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русском</w:t>
            </w:r>
            <w:r w:rsidRPr="0083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танце</w:t>
            </w:r>
          </w:p>
        </w:tc>
        <w:tc>
          <w:tcPr>
            <w:tcW w:w="3867" w:type="dxa"/>
          </w:tcPr>
          <w:p w:rsidR="00EB2965" w:rsidRPr="0083595B" w:rsidRDefault="0083595B" w:rsidP="008359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95B">
              <w:rPr>
                <w:rFonts w:ascii="Times New Roman" w:eastAsia="Times New Roman" w:hAnsi="Times New Roman" w:cs="Times New Roman"/>
              </w:rPr>
              <w:t>Изучение положени</w:t>
            </w:r>
            <w:r w:rsidR="00647818">
              <w:rPr>
                <w:rFonts w:ascii="Times New Roman" w:eastAsia="Times New Roman" w:hAnsi="Times New Roman" w:cs="Times New Roman"/>
              </w:rPr>
              <w:t>й и позиций рук в русском танце</w:t>
            </w:r>
            <w:r w:rsidRPr="0083595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3595B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083595B">
              <w:rPr>
                <w:rFonts w:ascii="Times New Roman" w:eastAsia="Times New Roman" w:hAnsi="Times New Roman" w:cs="Times New Roman"/>
              </w:rPr>
              <w:t>).</w:t>
            </w:r>
          </w:p>
        </w:tc>
      </w:tr>
    </w:tbl>
    <w:p w:rsidR="00A00F97" w:rsidRDefault="00A00F97"/>
    <w:p w:rsidR="00A00F97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p w:rsidR="002A5541" w:rsidRPr="00A243BF" w:rsidRDefault="002A5541" w:rsidP="001B2C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917"/>
        <w:gridCol w:w="3793"/>
      </w:tblGrid>
      <w:tr w:rsidR="00A00F97" w:rsidRPr="006E0A69" w:rsidTr="005A6FD1">
        <w:tc>
          <w:tcPr>
            <w:tcW w:w="861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№п/п</w:t>
            </w:r>
          </w:p>
        </w:tc>
        <w:tc>
          <w:tcPr>
            <w:tcW w:w="4917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5A6FD1" w:rsidTr="005A6FD1">
        <w:tc>
          <w:tcPr>
            <w:tcW w:w="861" w:type="dxa"/>
          </w:tcPr>
          <w:p w:rsidR="00A00F97" w:rsidRPr="006E0A69" w:rsidRDefault="00A00F97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00F97" w:rsidRPr="005F1BE4" w:rsidRDefault="0083595B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Позиции рук в классическом танце.</w:t>
            </w:r>
          </w:p>
        </w:tc>
        <w:tc>
          <w:tcPr>
            <w:tcW w:w="3793" w:type="dxa"/>
          </w:tcPr>
          <w:p w:rsidR="00A00F97" w:rsidRPr="005A6FD1" w:rsidRDefault="0083595B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Видео рассылается в мессенджеры.</w:t>
            </w:r>
          </w:p>
        </w:tc>
      </w:tr>
    </w:tbl>
    <w:p w:rsidR="006E3310" w:rsidRDefault="006E3310" w:rsidP="005A6FD1">
      <w:pPr>
        <w:spacing w:after="0"/>
      </w:pPr>
    </w:p>
    <w:p w:rsidR="00A729D4" w:rsidRPr="00A729D4" w:rsidRDefault="00A729D4" w:rsidP="005A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9D4">
        <w:rPr>
          <w:rFonts w:ascii="Times New Roman" w:hAnsi="Times New Roman" w:cs="Times New Roman"/>
          <w:sz w:val="28"/>
          <w:szCs w:val="28"/>
        </w:rPr>
        <w:t>Предмет: «</w:t>
      </w:r>
      <w:r w:rsidR="00647818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A729D4">
        <w:rPr>
          <w:rFonts w:ascii="Times New Roman" w:hAnsi="Times New Roman" w:cs="Times New Roman"/>
          <w:sz w:val="28"/>
          <w:szCs w:val="28"/>
        </w:rPr>
        <w:t>»</w:t>
      </w:r>
    </w:p>
    <w:p w:rsidR="00A729D4" w:rsidRPr="00A729D4" w:rsidRDefault="00A729D4" w:rsidP="00A729D4">
      <w:pPr>
        <w:tabs>
          <w:tab w:val="left" w:pos="3643"/>
        </w:tabs>
        <w:spacing w:after="0"/>
        <w:rPr>
          <w:sz w:val="28"/>
          <w:szCs w:val="28"/>
        </w:rPr>
      </w:pPr>
      <w:r w:rsidRPr="00A729D4"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"/>
        <w:gridCol w:w="5048"/>
        <w:gridCol w:w="3671"/>
      </w:tblGrid>
      <w:tr w:rsidR="00A729D4" w:rsidRPr="00A729D4" w:rsidTr="00474A4D">
        <w:tc>
          <w:tcPr>
            <w:tcW w:w="861" w:type="dxa"/>
          </w:tcPr>
          <w:p w:rsidR="00A729D4" w:rsidRPr="00A729D4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№п/п</w:t>
            </w:r>
          </w:p>
        </w:tc>
        <w:tc>
          <w:tcPr>
            <w:tcW w:w="4917" w:type="dxa"/>
          </w:tcPr>
          <w:p w:rsidR="00A729D4" w:rsidRPr="00A729D4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729D4" w:rsidRPr="00A729D4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729D4" w:rsidRPr="00A729D4" w:rsidTr="00474A4D">
        <w:tc>
          <w:tcPr>
            <w:tcW w:w="861" w:type="dxa"/>
          </w:tcPr>
          <w:p w:rsidR="00A729D4" w:rsidRPr="00A729D4" w:rsidRDefault="00A729D4" w:rsidP="00474A4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647818" w:rsidRPr="004D5FC7" w:rsidRDefault="00647818" w:rsidP="0064781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D5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5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Нотки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спрятались в словах.</w:t>
            </w:r>
          </w:p>
          <w:p w:rsidR="00A729D4" w:rsidRPr="00647818" w:rsidRDefault="00647818" w:rsidP="0064781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818">
              <w:rPr>
                <w:rStyle w:val="a3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https://www.youtube.com/watch?v=ecwDZunMJdU</w:t>
            </w:r>
          </w:p>
        </w:tc>
        <w:tc>
          <w:tcPr>
            <w:tcW w:w="3793" w:type="dxa"/>
          </w:tcPr>
          <w:p w:rsidR="00A729D4" w:rsidRPr="00647818" w:rsidRDefault="00647818" w:rsidP="0064781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Придумать и записать музыкальные ребусы с использованием нот (по два с каждой нотой).</w:t>
            </w:r>
          </w:p>
        </w:tc>
      </w:tr>
    </w:tbl>
    <w:p w:rsidR="00A729D4" w:rsidRDefault="00A729D4" w:rsidP="005A6FD1">
      <w:pPr>
        <w:spacing w:after="0"/>
      </w:pPr>
    </w:p>
    <w:p w:rsidR="00A729D4" w:rsidRDefault="00A729D4" w:rsidP="005A6FD1">
      <w:pPr>
        <w:spacing w:after="0"/>
      </w:pPr>
    </w:p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4A4"/>
    <w:rsid w:val="00040334"/>
    <w:rsid w:val="000F081A"/>
    <w:rsid w:val="00146890"/>
    <w:rsid w:val="001B2CE5"/>
    <w:rsid w:val="001C51CC"/>
    <w:rsid w:val="001E162C"/>
    <w:rsid w:val="002928EF"/>
    <w:rsid w:val="002A5541"/>
    <w:rsid w:val="002B164D"/>
    <w:rsid w:val="002E44A4"/>
    <w:rsid w:val="00322F14"/>
    <w:rsid w:val="00354AEE"/>
    <w:rsid w:val="00367A31"/>
    <w:rsid w:val="00556302"/>
    <w:rsid w:val="005A6FD1"/>
    <w:rsid w:val="005F1BE4"/>
    <w:rsid w:val="00647818"/>
    <w:rsid w:val="006C0890"/>
    <w:rsid w:val="006E0A69"/>
    <w:rsid w:val="006E3310"/>
    <w:rsid w:val="006E5C4C"/>
    <w:rsid w:val="00731A8A"/>
    <w:rsid w:val="00784B40"/>
    <w:rsid w:val="007A736F"/>
    <w:rsid w:val="007D7720"/>
    <w:rsid w:val="007E1BD0"/>
    <w:rsid w:val="0083595B"/>
    <w:rsid w:val="00942DFB"/>
    <w:rsid w:val="00A00F97"/>
    <w:rsid w:val="00A21E20"/>
    <w:rsid w:val="00A243BF"/>
    <w:rsid w:val="00A729D4"/>
    <w:rsid w:val="00AB63D2"/>
    <w:rsid w:val="00AD2A3F"/>
    <w:rsid w:val="00B0746D"/>
    <w:rsid w:val="00BB13CC"/>
    <w:rsid w:val="00C07081"/>
    <w:rsid w:val="00C46A30"/>
    <w:rsid w:val="00CD0D0B"/>
    <w:rsid w:val="00E46E9D"/>
    <w:rsid w:val="00EB2965"/>
    <w:rsid w:val="00ED34AA"/>
    <w:rsid w:val="00F413C8"/>
    <w:rsid w:val="00F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E24F-E820-4B7D-826A-5BCD3469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uDXIZKfhY&amp;list=PLZxq480pAn1hdGq0Uvi5wXmf4hgiTlRSY&amp;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29</cp:revision>
  <dcterms:created xsi:type="dcterms:W3CDTF">2020-04-01T06:28:00Z</dcterms:created>
  <dcterms:modified xsi:type="dcterms:W3CDTF">2020-09-09T09:06:00Z</dcterms:modified>
</cp:coreProperties>
</file>