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855" w:rsidRDefault="00135E49" w:rsidP="00385855">
      <w:pPr>
        <w:jc w:val="center"/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Дистанционное обучение (18</w:t>
      </w:r>
      <w:r w:rsidR="00350D8E"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.05</w:t>
      </w:r>
      <w:r w:rsidR="002249B9"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 xml:space="preserve">.2020г. – </w:t>
      </w:r>
      <w:r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23</w:t>
      </w:r>
      <w:r w:rsidR="00385855"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.0</w:t>
      </w:r>
      <w:r w:rsidR="00350D8E"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5</w:t>
      </w:r>
      <w:r w:rsidR="00385855"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.2020г.)</w:t>
      </w:r>
    </w:p>
    <w:p w:rsidR="00385855" w:rsidRDefault="00385855" w:rsidP="00385855">
      <w:pPr>
        <w:jc w:val="center"/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(хореографическое отделение).</w:t>
      </w:r>
    </w:p>
    <w:p w:rsidR="00385855" w:rsidRDefault="00385855" w:rsidP="00385855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</w:p>
    <w:p w:rsidR="00385855" w:rsidRDefault="00385855" w:rsidP="00385855">
      <w:pPr>
        <w:rPr>
          <w:rFonts w:ascii="Дистанционное обучениеTimes New" w:hAnsi="Дистанционное обучениеTimes New" w:cs="Times New Roman"/>
          <w:b/>
          <w:sz w:val="32"/>
          <w:szCs w:val="32"/>
        </w:rPr>
      </w:pPr>
      <w:r>
        <w:rPr>
          <w:rFonts w:ascii="Дистанционное обучениеTimes New" w:hAnsi="Дистанционное обучениеTimes New" w:cs="Times New Roman"/>
          <w:b/>
          <w:sz w:val="32"/>
          <w:szCs w:val="32"/>
        </w:rPr>
        <w:t>3 класс</w:t>
      </w:r>
    </w:p>
    <w:p w:rsidR="00385855" w:rsidRPr="00385855" w:rsidRDefault="00385855" w:rsidP="00385855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  <w:r w:rsidRPr="00385855">
        <w:rPr>
          <w:rFonts w:ascii="Дистанционное обучениеTimes New" w:hAnsi="Дистанционное обучениеTimes New" w:cs="Times New Roman"/>
          <w:sz w:val="24"/>
          <w:szCs w:val="24"/>
        </w:rPr>
        <w:t>Предмет</w:t>
      </w:r>
      <w:r w:rsidRPr="00385855">
        <w:rPr>
          <w:rFonts w:ascii="Дистанционное обучениеTimes New" w:hAnsi="Дистанционное обучениеTimes New" w:cs="Times New Roman"/>
          <w:sz w:val="28"/>
          <w:szCs w:val="28"/>
        </w:rPr>
        <w:t>:</w:t>
      </w: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 xml:space="preserve"> </w:t>
      </w:r>
      <w:r>
        <w:rPr>
          <w:rFonts w:ascii="Дистанционное обучениеTimes New" w:hAnsi="Дистанционное обучениеTimes New" w:cs="Times New Roman" w:hint="eastAsia"/>
          <w:sz w:val="28"/>
          <w:szCs w:val="28"/>
        </w:rPr>
        <w:t>«</w:t>
      </w: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>Классический танец</w:t>
      </w:r>
      <w:r>
        <w:rPr>
          <w:rFonts w:ascii="Дистанционное обучениеTimes New" w:hAnsi="Дистанционное обучениеTimes New" w:cs="Times New Roman" w:hint="eastAsia"/>
          <w:sz w:val="28"/>
          <w:szCs w:val="28"/>
        </w:rPr>
        <w:t>»</w:t>
      </w:r>
    </w:p>
    <w:tbl>
      <w:tblPr>
        <w:tblStyle w:val="a3"/>
        <w:tblW w:w="0" w:type="auto"/>
        <w:tblLayout w:type="fixed"/>
        <w:tblLook w:val="04A0"/>
      </w:tblPr>
      <w:tblGrid>
        <w:gridCol w:w="1001"/>
        <w:gridCol w:w="4210"/>
        <w:gridCol w:w="4274"/>
      </w:tblGrid>
      <w:tr w:rsidR="00385855" w:rsidRPr="00F72CB4" w:rsidTr="00F61EC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55" w:rsidRPr="00F72CB4" w:rsidRDefault="00385855" w:rsidP="00774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B4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F72CB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72CB4">
              <w:rPr>
                <w:rFonts w:ascii="Times New Roman" w:hAnsi="Times New Roman" w:cs="Times New Roman"/>
              </w:rPr>
              <w:t>/</w:t>
            </w:r>
            <w:proofErr w:type="spellStart"/>
            <w:r w:rsidRPr="00F72CB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55" w:rsidRPr="00F72CB4" w:rsidRDefault="00385855" w:rsidP="00774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B4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55" w:rsidRPr="00F72CB4" w:rsidRDefault="00385855" w:rsidP="00774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B4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385855" w:rsidRPr="00F72CB4" w:rsidTr="00F61EC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55" w:rsidRPr="00F72CB4" w:rsidRDefault="00385855" w:rsidP="00774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55" w:rsidRPr="00F72CB4" w:rsidRDefault="00F72CB4" w:rsidP="00350D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B4">
              <w:rPr>
                <w:rFonts w:ascii="Times New Roman" w:hAnsi="Times New Roman" w:cs="Times New Roman"/>
              </w:rPr>
              <w:t>Итоговый контрольный урок.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855" w:rsidRPr="00F72CB4" w:rsidRDefault="00F72CB4" w:rsidP="00F72CB4">
            <w:pPr>
              <w:rPr>
                <w:rFonts w:ascii="Times New Roman" w:hAnsi="Times New Roman" w:cs="Times New Roman"/>
              </w:rPr>
            </w:pPr>
            <w:r w:rsidRPr="00F72CB4">
              <w:rPr>
                <w:rFonts w:ascii="Times New Roman" w:hAnsi="Times New Roman" w:cs="Times New Roman"/>
              </w:rPr>
              <w:t>Комбинации</w:t>
            </w:r>
            <w:r w:rsidRPr="00F72CB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72CB4">
              <w:rPr>
                <w:rFonts w:ascii="Times New Roman" w:hAnsi="Times New Roman" w:cs="Times New Roman"/>
              </w:rPr>
              <w:t>у</w:t>
            </w:r>
            <w:r w:rsidRPr="00F72CB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72CB4">
              <w:rPr>
                <w:rFonts w:ascii="Times New Roman" w:hAnsi="Times New Roman" w:cs="Times New Roman"/>
              </w:rPr>
              <w:t>станка</w:t>
            </w:r>
            <w:r w:rsidRPr="00F72CB4">
              <w:rPr>
                <w:rFonts w:ascii="Times New Roman" w:hAnsi="Times New Roman" w:cs="Times New Roman"/>
                <w:lang w:val="en-US"/>
              </w:rPr>
              <w:t xml:space="preserve">: battement </w:t>
            </w:r>
            <w:proofErr w:type="spellStart"/>
            <w:r w:rsidRPr="00F72CB4">
              <w:rPr>
                <w:rFonts w:ascii="Times New Roman" w:hAnsi="Times New Roman" w:cs="Times New Roman"/>
                <w:lang w:val="en-US"/>
              </w:rPr>
              <w:t>fondu</w:t>
            </w:r>
            <w:proofErr w:type="spellEnd"/>
            <w:r w:rsidRPr="00F72CB4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F72CB4">
              <w:rPr>
                <w:rFonts w:ascii="Times New Roman" w:hAnsi="Times New Roman" w:cs="Times New Roman"/>
                <w:lang w:val="en-US"/>
              </w:rPr>
              <w:t>releve</w:t>
            </w:r>
            <w:proofErr w:type="spellEnd"/>
            <w:r w:rsidRPr="00F72CB4">
              <w:rPr>
                <w:rFonts w:ascii="Times New Roman" w:hAnsi="Times New Roman" w:cs="Times New Roman"/>
                <w:lang w:val="en-US"/>
              </w:rPr>
              <w:t xml:space="preserve"> lent. </w:t>
            </w:r>
            <w:r w:rsidRPr="00F72CB4">
              <w:rPr>
                <w:rFonts w:ascii="Times New Roman" w:hAnsi="Times New Roman" w:cs="Times New Roman"/>
              </w:rPr>
              <w:t xml:space="preserve">Комбинации на середине зала: </w:t>
            </w:r>
            <w:proofErr w:type="spellStart"/>
            <w:r w:rsidRPr="00F72CB4">
              <w:rPr>
                <w:rFonts w:ascii="Times New Roman" w:hAnsi="Times New Roman" w:cs="Times New Roman"/>
              </w:rPr>
              <w:t>demi</w:t>
            </w:r>
            <w:proofErr w:type="spellEnd"/>
            <w:r w:rsidRPr="00F72C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CB4">
              <w:rPr>
                <w:rFonts w:ascii="Times New Roman" w:hAnsi="Times New Roman" w:cs="Times New Roman"/>
              </w:rPr>
              <w:t>plie</w:t>
            </w:r>
            <w:proofErr w:type="spellEnd"/>
            <w:r w:rsidRPr="00F72C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2CB4">
              <w:rPr>
                <w:rFonts w:ascii="Times New Roman" w:hAnsi="Times New Roman" w:cs="Times New Roman"/>
              </w:rPr>
              <w:t>rond</w:t>
            </w:r>
            <w:proofErr w:type="spellEnd"/>
            <w:r w:rsidRPr="00F72C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CB4">
              <w:rPr>
                <w:rFonts w:ascii="Times New Roman" w:hAnsi="Times New Roman" w:cs="Times New Roman"/>
              </w:rPr>
              <w:t>de</w:t>
            </w:r>
            <w:proofErr w:type="spellEnd"/>
            <w:r w:rsidRPr="00F72C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CB4">
              <w:rPr>
                <w:rFonts w:ascii="Times New Roman" w:hAnsi="Times New Roman" w:cs="Times New Roman"/>
              </w:rPr>
              <w:t>jambe</w:t>
            </w:r>
            <w:proofErr w:type="spellEnd"/>
            <w:r w:rsidRPr="00F72C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CB4">
              <w:rPr>
                <w:rFonts w:ascii="Times New Roman" w:hAnsi="Times New Roman" w:cs="Times New Roman"/>
              </w:rPr>
              <w:t>par</w:t>
            </w:r>
            <w:proofErr w:type="spellEnd"/>
            <w:r w:rsidRPr="00F72C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CB4">
              <w:rPr>
                <w:rFonts w:ascii="Times New Roman" w:hAnsi="Times New Roman" w:cs="Times New Roman"/>
              </w:rPr>
              <w:t>terre</w:t>
            </w:r>
            <w:proofErr w:type="spellEnd"/>
            <w:r w:rsidRPr="00F72CB4">
              <w:rPr>
                <w:rFonts w:ascii="Times New Roman" w:hAnsi="Times New Roman" w:cs="Times New Roman"/>
              </w:rPr>
              <w:t xml:space="preserve"> (видеозапись).</w:t>
            </w:r>
          </w:p>
        </w:tc>
      </w:tr>
    </w:tbl>
    <w:p w:rsidR="00385855" w:rsidRPr="002249B9" w:rsidRDefault="00385855"/>
    <w:p w:rsidR="00385855" w:rsidRPr="00385855" w:rsidRDefault="002C4D24" w:rsidP="00385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«Русский танец</w:t>
      </w:r>
      <w:r w:rsidR="00385855" w:rsidRPr="00385855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ayout w:type="fixed"/>
        <w:tblLook w:val="04A0"/>
      </w:tblPr>
      <w:tblGrid>
        <w:gridCol w:w="1001"/>
        <w:gridCol w:w="4210"/>
        <w:gridCol w:w="4274"/>
      </w:tblGrid>
      <w:tr w:rsidR="00385855" w:rsidRPr="00F72CB4" w:rsidTr="00F61EC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55" w:rsidRPr="00F72CB4" w:rsidRDefault="00385855" w:rsidP="001873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B4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F72CB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72CB4">
              <w:rPr>
                <w:rFonts w:ascii="Times New Roman" w:hAnsi="Times New Roman" w:cs="Times New Roman"/>
              </w:rPr>
              <w:t>/</w:t>
            </w:r>
            <w:proofErr w:type="spellStart"/>
            <w:r w:rsidRPr="00F72CB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55" w:rsidRPr="00F72CB4" w:rsidRDefault="00385855" w:rsidP="001873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B4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55" w:rsidRPr="00F72CB4" w:rsidRDefault="00385855" w:rsidP="001873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B4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385855" w:rsidRPr="00F72CB4" w:rsidTr="00F61EC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55" w:rsidRPr="00F72CB4" w:rsidRDefault="00385855" w:rsidP="001873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55" w:rsidRPr="00F72CB4" w:rsidRDefault="00F72CB4" w:rsidP="001873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контрольный урок.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55" w:rsidRPr="00F72CB4" w:rsidRDefault="00F72CB4" w:rsidP="00F72CB4">
            <w:pPr>
              <w:pStyle w:val="normal"/>
              <w:rPr>
                <w:rFonts w:ascii="Times New Roman" w:hAnsi="Times New Roman" w:cs="Times New Roman"/>
              </w:rPr>
            </w:pPr>
            <w:r w:rsidRPr="00F72CB4">
              <w:rPr>
                <w:rFonts w:ascii="Times New Roman" w:hAnsi="Times New Roman" w:cs="Times New Roman"/>
              </w:rPr>
              <w:t>Исполнить изученное движение у станка. Подготовка к веревочке", "веревочка"</w:t>
            </w:r>
          </w:p>
        </w:tc>
      </w:tr>
    </w:tbl>
    <w:p w:rsidR="00064A41" w:rsidRDefault="002249B9" w:rsidP="00064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A41" w:rsidRPr="00385855" w:rsidRDefault="00064A41" w:rsidP="00064A41">
      <w:pPr>
        <w:rPr>
          <w:rFonts w:ascii="Times New Roman" w:hAnsi="Times New Roman" w:cs="Times New Roman"/>
          <w:sz w:val="28"/>
          <w:szCs w:val="28"/>
        </w:rPr>
      </w:pPr>
      <w:r w:rsidRPr="00385855">
        <w:rPr>
          <w:rFonts w:ascii="Times New Roman" w:hAnsi="Times New Roman" w:cs="Times New Roman"/>
          <w:sz w:val="28"/>
          <w:szCs w:val="28"/>
        </w:rPr>
        <w:t>Предмет: «</w:t>
      </w:r>
      <w:r w:rsidR="002C4D24">
        <w:rPr>
          <w:rFonts w:ascii="Times New Roman" w:hAnsi="Times New Roman" w:cs="Times New Roman"/>
          <w:sz w:val="28"/>
          <w:szCs w:val="28"/>
        </w:rPr>
        <w:t>Слушание музыки и музыкальная грамота</w:t>
      </w:r>
      <w:r w:rsidRPr="00385855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ayout w:type="fixed"/>
        <w:tblLook w:val="04A0"/>
      </w:tblPr>
      <w:tblGrid>
        <w:gridCol w:w="1001"/>
        <w:gridCol w:w="4210"/>
        <w:gridCol w:w="4274"/>
      </w:tblGrid>
      <w:tr w:rsidR="00064A41" w:rsidRPr="00F72CB4" w:rsidTr="00F61EC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41" w:rsidRPr="00F72CB4" w:rsidRDefault="00064A41" w:rsidP="00224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B4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F72CB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72CB4">
              <w:rPr>
                <w:rFonts w:ascii="Times New Roman" w:hAnsi="Times New Roman" w:cs="Times New Roman"/>
              </w:rPr>
              <w:t>/</w:t>
            </w:r>
            <w:proofErr w:type="spellStart"/>
            <w:r w:rsidRPr="00F72CB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41" w:rsidRPr="00F72CB4" w:rsidRDefault="00064A41" w:rsidP="00224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B4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41" w:rsidRPr="00F72CB4" w:rsidRDefault="00064A41" w:rsidP="00224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B4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064A41" w:rsidRPr="00F72CB4" w:rsidTr="00F61EC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41" w:rsidRPr="00F72CB4" w:rsidRDefault="00064A41" w:rsidP="009C7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41" w:rsidRPr="00F72CB4" w:rsidRDefault="008902C8" w:rsidP="00350D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F72CB4" w:rsidRPr="00F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контрольный урок</w:t>
            </w:r>
            <w:r w:rsidRPr="00F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</w:t>
            </w:r>
            <w:r w:rsidR="002C4D24" w:rsidRPr="00F72CB4">
              <w:rPr>
                <w:rFonts w:ascii="Times New Roman" w:hAnsi="Times New Roman" w:cs="Times New Roman"/>
              </w:rPr>
              <w:t xml:space="preserve">                                                                                 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41" w:rsidRPr="00F72CB4" w:rsidRDefault="00F72CB4" w:rsidP="00B56D77">
            <w:pPr>
              <w:rPr>
                <w:rFonts w:ascii="Times New Roman" w:hAnsi="Times New Roman" w:cs="Times New Roman"/>
                <w:b/>
                <w:u w:val="single"/>
              </w:rPr>
            </w:pPr>
            <w:bookmarkStart w:id="0" w:name="_GoBack"/>
            <w:bookmarkEnd w:id="0"/>
            <w:r w:rsidRPr="00F72CB4">
              <w:rPr>
                <w:rFonts w:ascii="Times New Roman" w:hAnsi="Times New Roman" w:cs="Times New Roman"/>
              </w:rPr>
              <w:t>1. Назвать композитора, который сочинил симфоническую сказку «Петя и волк».                                                    2. Какие инструменты симфонического оркестра изображают пионера Петю.                                                   3. Записать на две руки в размере 4/4 свой ритмический рисунок используя все длительности нот и паузы.</w:t>
            </w:r>
          </w:p>
        </w:tc>
      </w:tr>
    </w:tbl>
    <w:p w:rsidR="0045184C" w:rsidRDefault="0045184C" w:rsidP="002249B9">
      <w:pPr>
        <w:spacing w:after="0"/>
      </w:pPr>
    </w:p>
    <w:p w:rsidR="0045184C" w:rsidRDefault="0045184C" w:rsidP="0045184C">
      <w:pPr>
        <w:spacing w:after="0"/>
        <w:jc w:val="right"/>
      </w:pPr>
    </w:p>
    <w:p w:rsidR="0045184C" w:rsidRPr="00385855" w:rsidRDefault="0045184C" w:rsidP="002249B9">
      <w:pPr>
        <w:spacing w:after="0"/>
      </w:pPr>
    </w:p>
    <w:p w:rsidR="000401C0" w:rsidRDefault="000401C0" w:rsidP="000401C0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>Дорогие ребята! Вот и заканчивается учебный год! Он был для нас с вами очень непростым, но все же мы справились! А то, что мы не успели сделать в этом году, мы обязательно сделаем в следующем! Мы поздравляем вас с нашим общим праздником – 25-летним юбилеем хореографического отделения!!! И обязательно наш праздник состоится!!! Всем вам хорошего отдыха, пусть лето будет солнечным и теплым, а настроение прекрасным!!!</w:t>
      </w:r>
    </w:p>
    <w:p w:rsidR="002249B9" w:rsidRDefault="002249B9" w:rsidP="002249B9"/>
    <w:p w:rsidR="00385855" w:rsidRPr="00385855" w:rsidRDefault="00385855" w:rsidP="00385855"/>
    <w:p w:rsidR="00385855" w:rsidRPr="00385855" w:rsidRDefault="00385855" w:rsidP="00385855"/>
    <w:p w:rsidR="00385855" w:rsidRPr="00385855" w:rsidRDefault="00385855" w:rsidP="00385855">
      <w:pPr>
        <w:tabs>
          <w:tab w:val="left" w:pos="5953"/>
        </w:tabs>
      </w:pPr>
      <w:r>
        <w:tab/>
      </w:r>
    </w:p>
    <w:p w:rsidR="00385855" w:rsidRDefault="00385855" w:rsidP="00385855"/>
    <w:p w:rsidR="00DC5AA7" w:rsidRPr="00385855" w:rsidRDefault="00385855" w:rsidP="00385855">
      <w:pPr>
        <w:tabs>
          <w:tab w:val="left" w:pos="5653"/>
        </w:tabs>
      </w:pPr>
      <w:r>
        <w:lastRenderedPageBreak/>
        <w:tab/>
      </w:r>
    </w:p>
    <w:sectPr w:rsidR="00DC5AA7" w:rsidRPr="00385855" w:rsidSect="00DC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Дистанционное обучениеTimes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023B4"/>
    <w:multiLevelType w:val="hybridMultilevel"/>
    <w:tmpl w:val="E2068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57ABD"/>
    <w:multiLevelType w:val="hybridMultilevel"/>
    <w:tmpl w:val="06B2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85855"/>
    <w:rsid w:val="000401C0"/>
    <w:rsid w:val="00042CE3"/>
    <w:rsid w:val="00064A41"/>
    <w:rsid w:val="000F420A"/>
    <w:rsid w:val="00134956"/>
    <w:rsid w:val="00135E49"/>
    <w:rsid w:val="00144BBA"/>
    <w:rsid w:val="0018732C"/>
    <w:rsid w:val="001A1F0F"/>
    <w:rsid w:val="002249B9"/>
    <w:rsid w:val="00292977"/>
    <w:rsid w:val="002C4D24"/>
    <w:rsid w:val="00347761"/>
    <w:rsid w:val="00350D8E"/>
    <w:rsid w:val="00385855"/>
    <w:rsid w:val="0045184C"/>
    <w:rsid w:val="005070DD"/>
    <w:rsid w:val="005268E0"/>
    <w:rsid w:val="005914F7"/>
    <w:rsid w:val="006002A1"/>
    <w:rsid w:val="006A738C"/>
    <w:rsid w:val="006C3217"/>
    <w:rsid w:val="00744675"/>
    <w:rsid w:val="00786766"/>
    <w:rsid w:val="007B211D"/>
    <w:rsid w:val="007E661B"/>
    <w:rsid w:val="008902C8"/>
    <w:rsid w:val="00905A6C"/>
    <w:rsid w:val="00921D99"/>
    <w:rsid w:val="009A573D"/>
    <w:rsid w:val="009C7EAB"/>
    <w:rsid w:val="009D19DD"/>
    <w:rsid w:val="00A64CA7"/>
    <w:rsid w:val="00B56D77"/>
    <w:rsid w:val="00BE27B9"/>
    <w:rsid w:val="00C17AA2"/>
    <w:rsid w:val="00C3643B"/>
    <w:rsid w:val="00C44E12"/>
    <w:rsid w:val="00CE0E14"/>
    <w:rsid w:val="00DC5AA7"/>
    <w:rsid w:val="00E65402"/>
    <w:rsid w:val="00ED04FF"/>
    <w:rsid w:val="00F404FF"/>
    <w:rsid w:val="00F61EC6"/>
    <w:rsid w:val="00F72CB4"/>
    <w:rsid w:val="00F939EC"/>
    <w:rsid w:val="00FA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55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5914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5914F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91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2249B9"/>
    <w:pPr>
      <w:spacing w:line="259" w:lineRule="auto"/>
      <w:ind w:left="720"/>
      <w:contextualSpacing/>
    </w:pPr>
  </w:style>
  <w:style w:type="paragraph" w:customStyle="1" w:styleId="normal">
    <w:name w:val="normal"/>
    <w:rsid w:val="00F72CB4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29</cp:revision>
  <dcterms:created xsi:type="dcterms:W3CDTF">2020-04-01T06:59:00Z</dcterms:created>
  <dcterms:modified xsi:type="dcterms:W3CDTF">2020-05-17T12:28:00Z</dcterms:modified>
</cp:coreProperties>
</file>